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FE" w:rsidRPr="005C05FE" w:rsidRDefault="005C05FE" w:rsidP="005C05FE">
      <w:pPr>
        <w:tabs>
          <w:tab w:val="left" w:pos="751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 w:rsidRPr="005C05FE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ПРОЄКТ</w:t>
      </w:r>
    </w:p>
    <w:p w:rsidR="00A5522F" w:rsidRPr="00AA6020" w:rsidRDefault="00A5522F" w:rsidP="00AA602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5522F" w:rsidRPr="00AA6020" w:rsidRDefault="00F71719" w:rsidP="00AA60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215.05pt;margin-top:12.7pt;width:34.05pt;height:48pt;z-index:1;visibility:visible">
            <v:imagedata r:id="rId6" o:title=""/>
            <w10:wrap type="square" side="right"/>
          </v:shape>
        </w:pict>
      </w:r>
    </w:p>
    <w:p w:rsidR="00A5522F" w:rsidRPr="00AA6020" w:rsidRDefault="00A5522F" w:rsidP="00AA6020">
      <w:pPr>
        <w:spacing w:after="0" w:line="240" w:lineRule="auto"/>
        <w:ind w:left="-285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A5522F" w:rsidRPr="00AA6020" w:rsidRDefault="00A5522F" w:rsidP="00AA6020">
      <w:pPr>
        <w:tabs>
          <w:tab w:val="center" w:pos="4153"/>
          <w:tab w:val="right" w:pos="8306"/>
        </w:tabs>
        <w:spacing w:after="0" w:line="240" w:lineRule="auto"/>
        <w:ind w:left="-285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A5522F" w:rsidRPr="00DA62BA" w:rsidRDefault="00A5522F" w:rsidP="00DA62BA">
      <w:pPr>
        <w:keepNext/>
        <w:tabs>
          <w:tab w:val="left" w:pos="855"/>
          <w:tab w:val="left" w:pos="7005"/>
        </w:tabs>
        <w:spacing w:after="0" w:line="240" w:lineRule="auto"/>
        <w:outlineLvl w:val="0"/>
        <w:rPr>
          <w:rFonts w:ascii="Arial" w:hAnsi="Arial"/>
          <w:b/>
          <w:sz w:val="38"/>
          <w:szCs w:val="20"/>
          <w:lang w:val="uk-UA" w:eastAsia="ru-RU"/>
        </w:rPr>
      </w:pPr>
    </w:p>
    <w:p w:rsidR="00A5522F" w:rsidRPr="00DA62BA" w:rsidRDefault="00A5522F" w:rsidP="00DA62BA">
      <w:pPr>
        <w:keepNext/>
        <w:tabs>
          <w:tab w:val="left" w:pos="855"/>
          <w:tab w:val="left" w:pos="7005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A62BA">
        <w:rPr>
          <w:rFonts w:ascii="Times New Roman" w:hAnsi="Times New Roman"/>
          <w:b/>
          <w:sz w:val="32"/>
          <w:szCs w:val="32"/>
          <w:lang w:val="uk-UA" w:eastAsia="ru-RU"/>
        </w:rPr>
        <w:t xml:space="preserve">ЛЕТИЧІВСЬКА СЕЛИЩНА РАДА  </w:t>
      </w:r>
    </w:p>
    <w:p w:rsidR="00A5522F" w:rsidRPr="00DA62BA" w:rsidRDefault="00A5522F" w:rsidP="00DA62B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A62BA">
        <w:rPr>
          <w:rFonts w:ascii="Times New Roman" w:hAnsi="Times New Roman"/>
          <w:b/>
          <w:sz w:val="32"/>
          <w:szCs w:val="32"/>
          <w:lang w:val="uk-UA" w:eastAsia="ru-RU"/>
        </w:rPr>
        <w:t>ЛЕТИЧІВСЬКОГО РАЙОНУ ХМЕЛЬНИЦЬКОЇ ОБЛАСТІ</w:t>
      </w:r>
    </w:p>
    <w:p w:rsidR="00A5522F" w:rsidRPr="00DA62BA" w:rsidRDefault="00A5522F" w:rsidP="00DA62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A62BA">
        <w:rPr>
          <w:rFonts w:ascii="Times New Roman" w:hAnsi="Times New Roman"/>
          <w:b/>
          <w:sz w:val="32"/>
          <w:szCs w:val="32"/>
          <w:lang w:val="uk-UA" w:eastAsia="ru-RU"/>
        </w:rPr>
        <w:t>ВИКОНАВЧИЙ КОМІТЕТ</w:t>
      </w:r>
      <w:r w:rsidRPr="00DA62BA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A5522F" w:rsidRPr="00DA62BA" w:rsidRDefault="00A5522F" w:rsidP="00DA62BA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val="uk-UA" w:eastAsia="ru-RU"/>
        </w:rPr>
      </w:pPr>
      <w:r w:rsidRPr="00DA62BA">
        <w:rPr>
          <w:rFonts w:ascii="Times New Roman" w:hAnsi="Times New Roman"/>
          <w:b/>
          <w:sz w:val="36"/>
          <w:szCs w:val="24"/>
          <w:lang w:val="uk-UA" w:eastAsia="ru-RU"/>
        </w:rPr>
        <w:t xml:space="preserve">  Р І Ш Е Н Н Я</w:t>
      </w:r>
    </w:p>
    <w:p w:rsidR="00A5522F" w:rsidRPr="002E6096" w:rsidRDefault="00A5522F" w:rsidP="00DA62BA">
      <w:pPr>
        <w:tabs>
          <w:tab w:val="left" w:pos="6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5522F" w:rsidRPr="002E6096" w:rsidRDefault="007A25E3" w:rsidP="00DA62BA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___</w:t>
      </w:r>
      <w:r w:rsidR="00A5522F" w:rsidRPr="002E6096">
        <w:rPr>
          <w:rFonts w:ascii="Times New Roman" w:hAnsi="Times New Roman"/>
          <w:sz w:val="28"/>
          <w:szCs w:val="28"/>
          <w:lang w:val="uk-UA" w:eastAsia="ru-RU"/>
        </w:rPr>
        <w:t>.0</w:t>
      </w:r>
      <w:r w:rsidR="00F71719">
        <w:rPr>
          <w:rFonts w:ascii="Times New Roman" w:hAnsi="Times New Roman"/>
          <w:sz w:val="28"/>
          <w:szCs w:val="28"/>
          <w:lang w:val="uk-UA" w:eastAsia="ru-RU"/>
        </w:rPr>
        <w:t>6</w:t>
      </w:r>
      <w:bookmarkStart w:id="0" w:name="_GoBack"/>
      <w:bookmarkEnd w:id="0"/>
      <w:r w:rsidR="00A5522F" w:rsidRPr="002E6096">
        <w:rPr>
          <w:rFonts w:ascii="Times New Roman" w:hAnsi="Times New Roman"/>
          <w:sz w:val="28"/>
          <w:szCs w:val="28"/>
          <w:lang w:val="uk-UA" w:eastAsia="ru-RU"/>
        </w:rPr>
        <w:t>.20</w:t>
      </w:r>
      <w:r>
        <w:rPr>
          <w:rFonts w:ascii="Times New Roman" w:hAnsi="Times New Roman"/>
          <w:sz w:val="28"/>
          <w:szCs w:val="28"/>
          <w:lang w:val="uk-UA" w:eastAsia="ru-RU"/>
        </w:rPr>
        <w:t>20</w:t>
      </w:r>
      <w:r w:rsidR="00A5522F" w:rsidRPr="002E6096">
        <w:rPr>
          <w:rFonts w:ascii="Times New Roman" w:hAnsi="Times New Roman"/>
          <w:sz w:val="28"/>
          <w:szCs w:val="28"/>
          <w:lang w:val="uk-UA" w:eastAsia="ru-RU"/>
        </w:rPr>
        <w:t xml:space="preserve"> р.   </w:t>
      </w:r>
      <w:r w:rsidR="00A5522F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</w:t>
      </w:r>
      <w:r w:rsidR="00A5522F" w:rsidRPr="002E6096">
        <w:rPr>
          <w:rFonts w:ascii="Times New Roman" w:hAnsi="Times New Roman"/>
          <w:sz w:val="28"/>
          <w:szCs w:val="28"/>
          <w:lang w:val="uk-UA" w:eastAsia="ru-RU"/>
        </w:rPr>
        <w:t xml:space="preserve">  Летичів                                                    №</w:t>
      </w:r>
      <w:r w:rsidR="00A552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__</w:t>
      </w:r>
    </w:p>
    <w:p w:rsidR="00A5522F" w:rsidRPr="002E6096" w:rsidRDefault="00A5522F" w:rsidP="00AA602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5522F" w:rsidRPr="002E6096" w:rsidRDefault="00A5522F" w:rsidP="00AA60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5522F" w:rsidRPr="002E6096" w:rsidRDefault="00A5522F" w:rsidP="00EE17F4">
      <w:pPr>
        <w:spacing w:after="0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E6096"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зняття з квартирного обліку</w:t>
      </w:r>
    </w:p>
    <w:p w:rsidR="00A5522F" w:rsidRDefault="00A5522F" w:rsidP="00EE17F4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5522F" w:rsidRPr="00A54AD2" w:rsidRDefault="00A5522F" w:rsidP="00EE17F4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5522F" w:rsidRDefault="00A5522F" w:rsidP="00EE17F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Керуючись ст.ст. 40, 47</w:t>
      </w:r>
      <w:r w:rsidRPr="00EE17F4">
        <w:rPr>
          <w:rFonts w:ascii="Times New Roman" w:hAnsi="Times New Roman"/>
          <w:sz w:val="28"/>
          <w:szCs w:val="28"/>
          <w:lang w:val="uk-UA" w:eastAsia="ru-RU"/>
        </w:rPr>
        <w:t xml:space="preserve"> Житлового Кодексу України, пунктом 2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EE17F4">
        <w:rPr>
          <w:rFonts w:ascii="Times New Roman" w:hAnsi="Times New Roman"/>
          <w:sz w:val="28"/>
          <w:szCs w:val="28"/>
          <w:lang w:val="uk-UA" w:eastAsia="ru-RU"/>
        </w:rPr>
        <w:t xml:space="preserve"> «Правил обліку громадян, які потребують поліпшення житлових умов і надання їм жилих приміщень в Українській РСР», підпунктом 2 пункту «а» статті 30 Закону України «Про місцеве самоврядування в Україні», виконавчий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>Летичівської селищної ради</w:t>
      </w:r>
    </w:p>
    <w:p w:rsidR="00A5522F" w:rsidRDefault="00A5522F" w:rsidP="00AA4636">
      <w:pPr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A5522F" w:rsidRPr="00A51074" w:rsidRDefault="00A5522F" w:rsidP="00AA4636">
      <w:pPr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A51074">
        <w:rPr>
          <w:rFonts w:ascii="Times New Roman" w:hAnsi="Times New Roman"/>
          <w:sz w:val="28"/>
          <w:szCs w:val="28"/>
          <w:lang w:val="uk-UA" w:eastAsia="ru-RU"/>
        </w:rPr>
        <w:t>В И Р І Ш И В :</w:t>
      </w:r>
    </w:p>
    <w:p w:rsidR="00A5522F" w:rsidRPr="002E0FA1" w:rsidRDefault="00A5522F" w:rsidP="00EE17F4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2E4E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="007A25E3">
        <w:rPr>
          <w:rFonts w:ascii="Times New Roman" w:hAnsi="Times New Roman"/>
          <w:sz w:val="28"/>
          <w:szCs w:val="28"/>
          <w:lang w:val="uk-UA" w:eastAsia="ru-RU"/>
        </w:rPr>
        <w:t xml:space="preserve">В зв’язку з виділенням коштів для фінансування «Цільової регіональної програми підтримки індивідуального житлового будівництва на селі та покращення житлово-побутових умов сільського населення «Власний дім»» </w:t>
      </w:r>
      <w:r w:rsidRPr="002E0FA1">
        <w:rPr>
          <w:rFonts w:ascii="Times New Roman" w:hAnsi="Times New Roman"/>
          <w:sz w:val="28"/>
          <w:szCs w:val="28"/>
          <w:lang w:val="uk-UA" w:eastAsia="ru-RU"/>
        </w:rPr>
        <w:t>зняти з квартирного обліку:</w:t>
      </w:r>
    </w:p>
    <w:p w:rsidR="00A5522F" w:rsidRDefault="00A5522F" w:rsidP="007A25E3">
      <w:pPr>
        <w:spacing w:after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- </w:t>
      </w:r>
      <w:r w:rsidR="007A25E3">
        <w:rPr>
          <w:rFonts w:ascii="Times New Roman" w:hAnsi="Times New Roman"/>
          <w:bCs/>
          <w:sz w:val="28"/>
          <w:szCs w:val="28"/>
          <w:lang w:val="uk-UA" w:eastAsia="ru-RU"/>
        </w:rPr>
        <w:t>Романюк Ірину Володимирівну (смт Летичів, вул. Кармалюка,8 кв.2);</w:t>
      </w:r>
    </w:p>
    <w:p w:rsidR="007A25E3" w:rsidRDefault="007A25E3" w:rsidP="007A25E3">
      <w:pPr>
        <w:spacing w:after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- Яцишину Ольгу Олександрівну (смт Летичів, вул. Гончарна,30);</w:t>
      </w:r>
    </w:p>
    <w:p w:rsidR="007A25E3" w:rsidRDefault="007A25E3" w:rsidP="007A25E3">
      <w:pPr>
        <w:spacing w:after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- Смутко Олександра Володимировича (с. Кудинка, вул. Польова,29/1)</w:t>
      </w:r>
      <w:r w:rsidR="004D4560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:rsidR="004D4560" w:rsidRDefault="004D4560" w:rsidP="007A25E3">
      <w:pPr>
        <w:spacing w:after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4D4560" w:rsidRPr="001F4E79" w:rsidRDefault="004D4560" w:rsidP="007A25E3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2. </w:t>
      </w:r>
      <w:r>
        <w:rPr>
          <w:rFonts w:ascii="Times New Roman" w:hAnsi="Times New Roman"/>
          <w:sz w:val="28"/>
          <w:szCs w:val="28"/>
          <w:lang w:val="uk-UA" w:eastAsia="ru-RU"/>
        </w:rPr>
        <w:t>З</w:t>
      </w:r>
      <w:r w:rsidRPr="002E0FA1">
        <w:rPr>
          <w:rFonts w:ascii="Times New Roman" w:hAnsi="Times New Roman"/>
          <w:sz w:val="28"/>
          <w:szCs w:val="28"/>
          <w:lang w:val="uk-UA" w:eastAsia="ru-RU"/>
        </w:rPr>
        <w:t>няти з квартирного обліку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Зубкову Валентину Василівну (смт Летичів, вул. Комарова,15/2) в зв’язку з її смертю.</w:t>
      </w:r>
    </w:p>
    <w:p w:rsidR="00A5522F" w:rsidRDefault="00A5522F" w:rsidP="00EE17F4">
      <w:pPr>
        <w:spacing w:after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4D4560" w:rsidRDefault="004D4560" w:rsidP="00EE17F4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/>
          <w:sz w:val="28"/>
          <w:szCs w:val="28"/>
          <w:lang w:val="uk-UA" w:eastAsia="ru-RU"/>
        </w:rPr>
        <w:t>З</w:t>
      </w:r>
      <w:r w:rsidRPr="002E0FA1">
        <w:rPr>
          <w:rFonts w:ascii="Times New Roman" w:hAnsi="Times New Roman"/>
          <w:sz w:val="28"/>
          <w:szCs w:val="28"/>
          <w:lang w:val="uk-UA" w:eastAsia="ru-RU"/>
        </w:rPr>
        <w:t>няти з квартирного обліку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Закорчменну Наталію Анатоліївну                           (смт Летичів, вул. Савіцького Юрія,59 кв.15) в зв’язку з придбанням житла. </w:t>
      </w:r>
    </w:p>
    <w:p w:rsidR="004D4560" w:rsidRPr="004D4560" w:rsidRDefault="004D4560" w:rsidP="00EE17F4">
      <w:pPr>
        <w:spacing w:after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5522F" w:rsidRPr="001F4E79" w:rsidRDefault="004D4560" w:rsidP="00EE17F4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="00A5522F" w:rsidRPr="001F4E79">
        <w:rPr>
          <w:rFonts w:ascii="Times New Roman" w:hAnsi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</w:t>
      </w:r>
      <w:r w:rsidR="00A5522F">
        <w:rPr>
          <w:rFonts w:ascii="Times New Roman" w:hAnsi="Times New Roman"/>
          <w:sz w:val="28"/>
          <w:szCs w:val="28"/>
          <w:lang w:val="uk-UA" w:eastAsia="ru-RU"/>
        </w:rPr>
        <w:t xml:space="preserve">секретаря селищної ради Попову О.В. </w:t>
      </w:r>
    </w:p>
    <w:p w:rsidR="004D4560" w:rsidRDefault="004D4560" w:rsidP="001F4E79">
      <w:pPr>
        <w:spacing w:after="0"/>
        <w:ind w:firstLine="708"/>
        <w:rPr>
          <w:rFonts w:ascii="Times New Roman" w:hAnsi="Times New Roman"/>
          <w:sz w:val="28"/>
          <w:szCs w:val="28"/>
          <w:lang w:val="uk-UA" w:eastAsia="ru-RU"/>
        </w:rPr>
      </w:pPr>
    </w:p>
    <w:p w:rsidR="00A5522F" w:rsidRPr="001F4E79" w:rsidRDefault="00A5522F" w:rsidP="001F4E79">
      <w:pPr>
        <w:spacing w:after="0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1F4E79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Селищний голова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</w:t>
      </w:r>
      <w:r w:rsidRPr="001F4E7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D4560">
        <w:rPr>
          <w:rFonts w:ascii="Times New Roman" w:hAnsi="Times New Roman"/>
          <w:sz w:val="28"/>
          <w:szCs w:val="28"/>
          <w:lang w:val="uk-UA" w:eastAsia="ru-RU"/>
        </w:rPr>
        <w:t>Ігор ТИСЯЧНИЙ</w:t>
      </w:r>
    </w:p>
    <w:sectPr w:rsidR="00A5522F" w:rsidRPr="001F4E79" w:rsidSect="004D45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E0F"/>
    <w:multiLevelType w:val="hybridMultilevel"/>
    <w:tmpl w:val="CB46D37C"/>
    <w:lvl w:ilvl="0" w:tplc="A52AC9F2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12C96C6F"/>
    <w:multiLevelType w:val="hybridMultilevel"/>
    <w:tmpl w:val="53705CE6"/>
    <w:lvl w:ilvl="0" w:tplc="CBA038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9226BDF"/>
    <w:multiLevelType w:val="multilevel"/>
    <w:tmpl w:val="458E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F602950"/>
    <w:multiLevelType w:val="hybridMultilevel"/>
    <w:tmpl w:val="11F2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5D03B3"/>
    <w:multiLevelType w:val="hybridMultilevel"/>
    <w:tmpl w:val="A8AC6A04"/>
    <w:lvl w:ilvl="0" w:tplc="9AD4475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020"/>
    <w:rsid w:val="00032F66"/>
    <w:rsid w:val="00063B5B"/>
    <w:rsid w:val="00184784"/>
    <w:rsid w:val="001D4D21"/>
    <w:rsid w:val="001F4E79"/>
    <w:rsid w:val="002672D7"/>
    <w:rsid w:val="002E0695"/>
    <w:rsid w:val="002E0FA1"/>
    <w:rsid w:val="002E6096"/>
    <w:rsid w:val="00315E7E"/>
    <w:rsid w:val="004A20F2"/>
    <w:rsid w:val="004D4560"/>
    <w:rsid w:val="0055412C"/>
    <w:rsid w:val="00555C91"/>
    <w:rsid w:val="005734C7"/>
    <w:rsid w:val="005C05FE"/>
    <w:rsid w:val="00661369"/>
    <w:rsid w:val="007A25E3"/>
    <w:rsid w:val="007C6A26"/>
    <w:rsid w:val="00946F71"/>
    <w:rsid w:val="0097066D"/>
    <w:rsid w:val="00992EC1"/>
    <w:rsid w:val="009A7B1B"/>
    <w:rsid w:val="009B0F54"/>
    <w:rsid w:val="00A02E4E"/>
    <w:rsid w:val="00A51074"/>
    <w:rsid w:val="00A54AD2"/>
    <w:rsid w:val="00A5522F"/>
    <w:rsid w:val="00A74592"/>
    <w:rsid w:val="00AA4636"/>
    <w:rsid w:val="00AA6020"/>
    <w:rsid w:val="00B319A5"/>
    <w:rsid w:val="00B7550F"/>
    <w:rsid w:val="00B94114"/>
    <w:rsid w:val="00BC19B1"/>
    <w:rsid w:val="00C0267A"/>
    <w:rsid w:val="00CA066E"/>
    <w:rsid w:val="00CB28EC"/>
    <w:rsid w:val="00D6033F"/>
    <w:rsid w:val="00DA62BA"/>
    <w:rsid w:val="00E27A2B"/>
    <w:rsid w:val="00E37C7E"/>
    <w:rsid w:val="00EE17F4"/>
    <w:rsid w:val="00F216E4"/>
    <w:rsid w:val="00F33DEB"/>
    <w:rsid w:val="00F71719"/>
    <w:rsid w:val="00FD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267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rsid w:val="004A20F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4A20F2"/>
    <w:rPr>
      <w:rFonts w:ascii="Consolas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Vuborulet</dc:creator>
  <cp:keywords/>
  <dc:description/>
  <cp:lastModifiedBy>buhgalter</cp:lastModifiedBy>
  <cp:revision>14</cp:revision>
  <cp:lastPrinted>2018-05-05T06:29:00Z</cp:lastPrinted>
  <dcterms:created xsi:type="dcterms:W3CDTF">2018-04-23T13:56:00Z</dcterms:created>
  <dcterms:modified xsi:type="dcterms:W3CDTF">2020-06-10T12:06:00Z</dcterms:modified>
</cp:coreProperties>
</file>